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5EC" w:rsidRDefault="001605EC" w:rsidP="001605E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Управление Министерства юстиции</w:t>
      </w:r>
    </w:p>
    <w:p w:rsidR="001605EC" w:rsidRDefault="001605EC" w:rsidP="001605E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 по Республике Тыва</w:t>
      </w:r>
    </w:p>
    <w:p w:rsidR="001605EC" w:rsidRDefault="001605EC" w:rsidP="001605E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605EC" w:rsidRDefault="001605EC" w:rsidP="001605E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Главы сельского поселения сумона</w:t>
      </w:r>
    </w:p>
    <w:p w:rsidR="001605EC" w:rsidRDefault="00795427" w:rsidP="001605E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Чал-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Кежиг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0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05EC">
        <w:rPr>
          <w:rFonts w:ascii="Times New Roman" w:hAnsi="Times New Roman" w:cs="Times New Roman"/>
          <w:sz w:val="28"/>
          <w:szCs w:val="28"/>
        </w:rPr>
        <w:t>Чеди</w:t>
      </w:r>
      <w:proofErr w:type="gramEnd"/>
      <w:r w:rsidR="001605EC">
        <w:rPr>
          <w:rFonts w:ascii="Times New Roman" w:hAnsi="Times New Roman" w:cs="Times New Roman"/>
          <w:sz w:val="28"/>
          <w:szCs w:val="28"/>
        </w:rPr>
        <w:t>-Хольского</w:t>
      </w:r>
      <w:proofErr w:type="spellEnd"/>
      <w:r w:rsidR="00160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05EC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</w:p>
    <w:p w:rsidR="001605EC" w:rsidRDefault="00795427" w:rsidP="001605E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Оюн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Идамсюрюновна</w:t>
      </w:r>
      <w:proofErr w:type="spellEnd"/>
    </w:p>
    <w:p w:rsidR="001605EC" w:rsidRDefault="001605EC" w:rsidP="001605E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605EC" w:rsidRDefault="001605EC" w:rsidP="001605E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605EC" w:rsidRDefault="001605EC" w:rsidP="001605E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605EC" w:rsidRDefault="00EC7633" w:rsidP="001605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605EC">
        <w:rPr>
          <w:rFonts w:ascii="Times New Roman" w:hAnsi="Times New Roman" w:cs="Times New Roman"/>
          <w:sz w:val="28"/>
          <w:szCs w:val="28"/>
        </w:rPr>
        <w:t>ВЕДЕНИЯ</w:t>
      </w:r>
    </w:p>
    <w:p w:rsidR="001605EC" w:rsidRDefault="001605EC" w:rsidP="001605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об обнародовании муниципального правового акта</w:t>
      </w:r>
    </w:p>
    <w:p w:rsidR="001605EC" w:rsidRDefault="001605EC" w:rsidP="001605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0353D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став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1605EC" w:rsidRDefault="001605EC" w:rsidP="001605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605EC" w:rsidRDefault="001605EC" w:rsidP="001605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605EC" w:rsidRDefault="001605EC" w:rsidP="006C7E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Хурала представителей се</w:t>
      </w:r>
      <w:r w:rsidR="00795427">
        <w:rPr>
          <w:rFonts w:ascii="Times New Roman" w:hAnsi="Times New Roman" w:cs="Times New Roman"/>
          <w:sz w:val="28"/>
          <w:szCs w:val="28"/>
        </w:rPr>
        <w:t xml:space="preserve">льского поселения </w:t>
      </w:r>
      <w:proofErr w:type="spellStart"/>
      <w:r w:rsidR="00795427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795427">
        <w:rPr>
          <w:rFonts w:ascii="Times New Roman" w:hAnsi="Times New Roman" w:cs="Times New Roman"/>
          <w:sz w:val="28"/>
          <w:szCs w:val="28"/>
        </w:rPr>
        <w:t xml:space="preserve"> Чал- </w:t>
      </w:r>
      <w:proofErr w:type="spellStart"/>
      <w:r w:rsidR="00795427">
        <w:rPr>
          <w:rFonts w:ascii="Times New Roman" w:hAnsi="Times New Roman" w:cs="Times New Roman"/>
          <w:sz w:val="28"/>
          <w:szCs w:val="28"/>
        </w:rPr>
        <w:t>Кежиг</w:t>
      </w:r>
      <w:proofErr w:type="spellEnd"/>
      <w:r w:rsidR="00795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Чеди-Хольского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795427">
        <w:rPr>
          <w:rFonts w:ascii="Times New Roman" w:hAnsi="Times New Roman" w:cs="Times New Roman"/>
          <w:sz w:val="28"/>
          <w:szCs w:val="28"/>
        </w:rPr>
        <w:t>04</w:t>
      </w:r>
      <w:r w:rsidR="006C7E84">
        <w:rPr>
          <w:rFonts w:ascii="Times New Roman" w:hAnsi="Times New Roman" w:cs="Times New Roman"/>
          <w:sz w:val="28"/>
          <w:szCs w:val="28"/>
        </w:rPr>
        <w:t>.05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7736A6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79542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обнародовано путем размещения на информационных стендах, расположенных возле здания а</w:t>
      </w:r>
      <w:r w:rsidR="00795427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proofErr w:type="spellStart"/>
      <w:r w:rsidR="00795427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="00795427">
        <w:rPr>
          <w:rFonts w:ascii="Times New Roman" w:hAnsi="Times New Roman" w:cs="Times New Roman"/>
          <w:sz w:val="28"/>
          <w:szCs w:val="28"/>
        </w:rPr>
        <w:t xml:space="preserve">, Сельский клуб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6C7E84">
        <w:rPr>
          <w:rFonts w:ascii="Times New Roman" w:hAnsi="Times New Roman" w:cs="Times New Roman"/>
          <w:sz w:val="28"/>
          <w:szCs w:val="28"/>
        </w:rPr>
        <w:t>«____»</w:t>
      </w:r>
      <w:r>
        <w:rPr>
          <w:rFonts w:ascii="Times New Roman" w:hAnsi="Times New Roman" w:cs="Times New Roman"/>
          <w:sz w:val="28"/>
          <w:szCs w:val="28"/>
        </w:rPr>
        <w:t>.0</w:t>
      </w:r>
      <w:r w:rsidR="006C7E8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7736A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605EC" w:rsidRDefault="001605EC" w:rsidP="001605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05EC" w:rsidRDefault="001605EC" w:rsidP="001605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05EC" w:rsidRDefault="001605EC" w:rsidP="001605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05EC" w:rsidRDefault="001605EC" w:rsidP="001605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05EC" w:rsidRDefault="001605EC" w:rsidP="001605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05EC" w:rsidRDefault="001605EC" w:rsidP="001605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</w:t>
      </w:r>
      <w:r w:rsidR="0079542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="00795427">
        <w:rPr>
          <w:rFonts w:ascii="Times New Roman" w:hAnsi="Times New Roman" w:cs="Times New Roman"/>
          <w:sz w:val="28"/>
          <w:szCs w:val="28"/>
        </w:rPr>
        <w:t>Оюн</w:t>
      </w:r>
      <w:proofErr w:type="spellEnd"/>
      <w:r w:rsidR="00795427">
        <w:rPr>
          <w:rFonts w:ascii="Times New Roman" w:hAnsi="Times New Roman" w:cs="Times New Roman"/>
          <w:sz w:val="28"/>
          <w:szCs w:val="28"/>
        </w:rPr>
        <w:t xml:space="preserve"> Н. И.</w:t>
      </w:r>
    </w:p>
    <w:p w:rsidR="001605EC" w:rsidRDefault="001605EC" w:rsidP="001605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05EC" w:rsidRDefault="001605EC" w:rsidP="001605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05EC" w:rsidRDefault="001605EC" w:rsidP="001605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05EC" w:rsidRDefault="001605EC" w:rsidP="001605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«___»____________2023 г.</w:t>
      </w:r>
    </w:p>
    <w:p w:rsidR="001605EC" w:rsidRDefault="001605EC" w:rsidP="001605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605EC" w:rsidRDefault="001605EC" w:rsidP="001605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1A5F" w:rsidRDefault="00621A5F"/>
    <w:sectPr w:rsidR="00621A5F" w:rsidSect="00621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05EC"/>
    <w:rsid w:val="000353D1"/>
    <w:rsid w:val="00090C31"/>
    <w:rsid w:val="000D4B8D"/>
    <w:rsid w:val="001605EC"/>
    <w:rsid w:val="00364659"/>
    <w:rsid w:val="00621A5F"/>
    <w:rsid w:val="006C7E84"/>
    <w:rsid w:val="007736A6"/>
    <w:rsid w:val="00795427"/>
    <w:rsid w:val="008109C1"/>
    <w:rsid w:val="00EC7633"/>
    <w:rsid w:val="00FA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A277E"/>
  <w15:docId w15:val="{B96C3FC7-3F57-4FE6-8AD0-6F345859A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5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soyan</cp:lastModifiedBy>
  <cp:revision>11</cp:revision>
  <cp:lastPrinted>2023-04-12T07:27:00Z</cp:lastPrinted>
  <dcterms:created xsi:type="dcterms:W3CDTF">2023-03-23T03:31:00Z</dcterms:created>
  <dcterms:modified xsi:type="dcterms:W3CDTF">2023-07-17T05:18:00Z</dcterms:modified>
</cp:coreProperties>
</file>